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1E33F5" w14:textId="77777777" w:rsidR="00C272C3" w:rsidRPr="00DC6A08" w:rsidRDefault="00C272C3">
      <w:pPr>
        <w:rPr>
          <w:rFonts w:ascii="Times New Roman" w:hAnsi="Times New Roman" w:cs="Times New Roman"/>
          <w:color w:val="EE0000"/>
          <w:sz w:val="28"/>
          <w:szCs w:val="28"/>
        </w:rPr>
      </w:pPr>
    </w:p>
    <w:p w14:paraId="5B3408C8" w14:textId="4752BF52" w:rsidR="006C4BD3" w:rsidRPr="005A1689" w:rsidRDefault="005A1689" w:rsidP="006C4BD3">
      <w:pPr>
        <w:tabs>
          <w:tab w:val="left" w:pos="709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A02178">
        <w:rPr>
          <w:rFonts w:ascii="Times New Roman" w:hAnsi="Times New Roman" w:cs="Times New Roman"/>
          <w:sz w:val="28"/>
          <w:szCs w:val="28"/>
        </w:rPr>
        <w:t xml:space="preserve">     </w:t>
      </w:r>
      <w:r w:rsidR="006C4BD3" w:rsidRPr="005A1689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A02178">
        <w:rPr>
          <w:rFonts w:ascii="Times New Roman" w:hAnsi="Times New Roman" w:cs="Times New Roman"/>
          <w:sz w:val="28"/>
          <w:szCs w:val="28"/>
        </w:rPr>
        <w:t>2</w:t>
      </w:r>
    </w:p>
    <w:p w14:paraId="27D0B9DA" w14:textId="77777777" w:rsidR="00FF56B6" w:rsidRDefault="006C4BD3" w:rsidP="00FF56B6">
      <w:pPr>
        <w:spacing w:after="0"/>
        <w:ind w:left="4820"/>
        <w:rPr>
          <w:rFonts w:ascii="Times New Roman" w:hAnsi="Times New Roman" w:cs="Times New Roman"/>
          <w:sz w:val="28"/>
          <w:szCs w:val="28"/>
        </w:rPr>
      </w:pPr>
      <w:r w:rsidRPr="005A1689">
        <w:rPr>
          <w:rFonts w:ascii="Times New Roman" w:hAnsi="Times New Roman" w:cs="Times New Roman"/>
          <w:sz w:val="28"/>
          <w:szCs w:val="28"/>
        </w:rPr>
        <w:t xml:space="preserve">до наказу комунального закладу позашкільної освіти </w:t>
      </w:r>
      <w:r w:rsidRPr="005A1689">
        <w:rPr>
          <w:rFonts w:ascii="Times New Roman" w:hAnsi="Times New Roman" w:cs="Times New Roman"/>
          <w:sz w:val="28"/>
          <w:szCs w:val="28"/>
        </w:rPr>
        <w:br/>
        <w:t xml:space="preserve">“Дніпропетровський обласний центр науково-технічної творчості та інформаційних технологій учнівської молоді”  Дніпропетровської обласної ради” </w:t>
      </w:r>
    </w:p>
    <w:p w14:paraId="0E3356D7" w14:textId="050863DE" w:rsidR="005A1689" w:rsidRPr="00D578B5" w:rsidRDefault="005A1689" w:rsidP="00FF56B6">
      <w:pPr>
        <w:spacing w:after="0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D578B5">
        <w:rPr>
          <w:rFonts w:ascii="Times New Roman" w:hAnsi="Times New Roman" w:cs="Times New Roman"/>
          <w:sz w:val="28"/>
          <w:szCs w:val="28"/>
        </w:rPr>
        <w:t>ід</w:t>
      </w:r>
      <w:r w:rsidRPr="00D578B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31AE1">
        <w:rPr>
          <w:rFonts w:ascii="Times New Roman" w:hAnsi="Times New Roman" w:cs="Times New Roman"/>
          <w:sz w:val="28"/>
          <w:szCs w:val="28"/>
          <w:u w:val="single"/>
        </w:rPr>
        <w:t>20</w:t>
      </w:r>
      <w:r>
        <w:rPr>
          <w:rFonts w:ascii="Times New Roman" w:hAnsi="Times New Roman" w:cs="Times New Roman"/>
          <w:sz w:val="28"/>
          <w:szCs w:val="28"/>
          <w:u w:val="single"/>
        </w:rPr>
        <w:t>.10.</w:t>
      </w:r>
      <w:r w:rsidRPr="00D578B5">
        <w:rPr>
          <w:rFonts w:ascii="Times New Roman" w:hAnsi="Times New Roman" w:cs="Times New Roman"/>
          <w:sz w:val="28"/>
          <w:szCs w:val="28"/>
          <w:u w:val="single"/>
        </w:rPr>
        <w:t>202</w:t>
      </w:r>
      <w:r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D578B5">
        <w:rPr>
          <w:rFonts w:ascii="Times New Roman" w:hAnsi="Times New Roman" w:cs="Times New Roman"/>
          <w:sz w:val="28"/>
          <w:szCs w:val="28"/>
        </w:rPr>
        <w:t xml:space="preserve"> №</w:t>
      </w:r>
      <w:r w:rsidRPr="00D578B5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 w:cs="Times New Roman"/>
          <w:sz w:val="28"/>
          <w:szCs w:val="28"/>
          <w:u w:val="single"/>
        </w:rPr>
        <w:t>109</w:t>
      </w:r>
    </w:p>
    <w:p w14:paraId="09077EC0" w14:textId="77777777" w:rsidR="006C4BD3" w:rsidRPr="005A1689" w:rsidRDefault="006C4BD3" w:rsidP="006C4BD3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F963D59" w14:textId="77777777" w:rsidR="006C4BD3" w:rsidRPr="005A1689" w:rsidRDefault="006C4BD3" w:rsidP="006C4BD3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5A1689">
        <w:rPr>
          <w:rFonts w:ascii="Times New Roman" w:hAnsi="Times New Roman" w:cs="Times New Roman"/>
          <w:b/>
          <w:bCs/>
          <w:sz w:val="28"/>
          <w:szCs w:val="28"/>
        </w:rPr>
        <w:t>СПИСОК</w:t>
      </w:r>
    </w:p>
    <w:p w14:paraId="41BC88FA" w14:textId="21D13B84" w:rsidR="006C4BD3" w:rsidRPr="005A1689" w:rsidRDefault="00FF56B6" w:rsidP="00FF56B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членів журі</w:t>
      </w:r>
      <w:r w:rsidR="006C4BD3" w:rsidRPr="005A1689">
        <w:rPr>
          <w:rFonts w:ascii="Times New Roman" w:hAnsi="Times New Roman" w:cs="Times New Roman"/>
          <w:bCs/>
          <w:sz w:val="28"/>
          <w:szCs w:val="28"/>
        </w:rPr>
        <w:t xml:space="preserve"> обласного бліц-конкурсу юних фотолюбителів </w:t>
      </w:r>
    </w:p>
    <w:p w14:paraId="78DFAC38" w14:textId="72E4EC13" w:rsidR="006C4BD3" w:rsidRPr="005A1689" w:rsidRDefault="006C4BD3" w:rsidP="00FF56B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A1689">
        <w:rPr>
          <w:rFonts w:ascii="Times New Roman" w:hAnsi="Times New Roman" w:cs="Times New Roman"/>
          <w:bCs/>
          <w:sz w:val="28"/>
          <w:szCs w:val="28"/>
        </w:rPr>
        <w:t xml:space="preserve">“Щаслива мить” </w:t>
      </w:r>
    </w:p>
    <w:p w14:paraId="37DED289" w14:textId="77777777" w:rsidR="006C4BD3" w:rsidRPr="0003454D" w:rsidRDefault="006C4BD3" w:rsidP="006C4BD3">
      <w:pPr>
        <w:shd w:val="clear" w:color="auto" w:fill="FFFFFF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tbl>
      <w:tblPr>
        <w:tblW w:w="1034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2744"/>
        <w:gridCol w:w="6895"/>
      </w:tblGrid>
      <w:tr w:rsidR="00FF56B6" w:rsidRPr="00A3634F" w14:paraId="689D7AC2" w14:textId="77777777" w:rsidTr="00A02178">
        <w:trPr>
          <w:trHeight w:val="315"/>
        </w:trPr>
        <w:tc>
          <w:tcPr>
            <w:tcW w:w="709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A3FA4B6" w14:textId="77777777" w:rsidR="00FF56B6" w:rsidRPr="00D32813" w:rsidRDefault="00FF56B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D32813">
              <w:rPr>
                <w:rFonts w:ascii="Times New Roman" w:hAnsi="Times New Roman" w:cs="Times New Roman"/>
                <w:b/>
                <w:bCs/>
                <w:i/>
                <w:iCs/>
              </w:rPr>
              <w:t>№ з/п</w:t>
            </w:r>
          </w:p>
        </w:tc>
        <w:tc>
          <w:tcPr>
            <w:tcW w:w="2744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69EDD3D" w14:textId="7DEE4877" w:rsidR="00FF56B6" w:rsidRPr="00D32813" w:rsidRDefault="00FF075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D328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Прізвище, ім'я, по-батькові члена журі</w:t>
            </w:r>
          </w:p>
        </w:tc>
        <w:tc>
          <w:tcPr>
            <w:tcW w:w="689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79A6891" w14:textId="77777777" w:rsidR="00FF56B6" w:rsidRPr="00D32813" w:rsidRDefault="00FF56B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D32813">
              <w:rPr>
                <w:rFonts w:ascii="Times New Roman" w:hAnsi="Times New Roman" w:cs="Times New Roman"/>
                <w:b/>
                <w:bCs/>
                <w:i/>
                <w:iCs/>
              </w:rPr>
              <w:t>Заклад освіти</w:t>
            </w:r>
          </w:p>
        </w:tc>
      </w:tr>
      <w:tr w:rsidR="00BE3740" w:rsidRPr="00A3634F" w14:paraId="2531CF50" w14:textId="77777777" w:rsidTr="00A02178">
        <w:trPr>
          <w:trHeight w:val="315"/>
        </w:trPr>
        <w:tc>
          <w:tcPr>
            <w:tcW w:w="70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408691F" w14:textId="77777777" w:rsidR="00BE3740" w:rsidRPr="00AD19EB" w:rsidRDefault="00BE3740" w:rsidP="0071661D">
            <w:pPr>
              <w:pStyle w:val="a7"/>
              <w:numPr>
                <w:ilvl w:val="1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74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D1C4D27" w14:textId="77777777" w:rsidR="00A02178" w:rsidRDefault="00E524EA" w:rsidP="00BE374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2D1DE4">
              <w:rPr>
                <w:rFonts w:ascii="Times New Roman" w:hAnsi="Times New Roman" w:cs="Times New Roman"/>
                <w:bCs/>
                <w:sz w:val="28"/>
                <w:szCs w:val="28"/>
              </w:rPr>
              <w:t>КУЗЬМЕНКО</w:t>
            </w:r>
            <w:r w:rsidRPr="002D1DE4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 </w:t>
            </w:r>
          </w:p>
          <w:p w14:paraId="71B59EB4" w14:textId="31C8AADC" w:rsidR="00BE3740" w:rsidRPr="002D1DE4" w:rsidRDefault="00BE3740" w:rsidP="00BE374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1DE4">
              <w:rPr>
                <w:rFonts w:ascii="Times New Roman" w:hAnsi="Times New Roman" w:cs="Times New Roman"/>
                <w:bCs/>
                <w:sz w:val="28"/>
                <w:szCs w:val="28"/>
              </w:rPr>
              <w:t>Алла Миколаївна</w:t>
            </w:r>
          </w:p>
        </w:tc>
        <w:tc>
          <w:tcPr>
            <w:tcW w:w="6895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F96546D" w14:textId="608D9CE5" w:rsidR="00BE3740" w:rsidRPr="002D1DE4" w:rsidRDefault="00BE3740" w:rsidP="00A021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1DE4">
              <w:rPr>
                <w:rFonts w:ascii="Times New Roman" w:hAnsi="Times New Roman" w:cs="Times New Roman"/>
                <w:sz w:val="28"/>
                <w:szCs w:val="28"/>
              </w:rPr>
              <w:t>керівник гуртка журналістики “Прес-центр “ТСН” комунального позашкільного навчального закладу “Станція юних техніків Покровського району” Криворізької міської ради</w:t>
            </w:r>
          </w:p>
        </w:tc>
      </w:tr>
      <w:tr w:rsidR="00BE3740" w:rsidRPr="00A3634F" w14:paraId="72EAF980" w14:textId="77777777" w:rsidTr="00A02178">
        <w:trPr>
          <w:trHeight w:val="315"/>
        </w:trPr>
        <w:tc>
          <w:tcPr>
            <w:tcW w:w="70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4D2E965" w14:textId="77777777" w:rsidR="00BE3740" w:rsidRPr="00AD19EB" w:rsidRDefault="00BE3740" w:rsidP="0071661D">
            <w:pPr>
              <w:pStyle w:val="a7"/>
              <w:numPr>
                <w:ilvl w:val="1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74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A50A92C" w14:textId="213DCD8B" w:rsidR="00BE3740" w:rsidRPr="002D1DE4" w:rsidRDefault="00E524EA" w:rsidP="00BE374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758D4">
              <w:rPr>
                <w:rFonts w:ascii="Times New Roman" w:hAnsi="Times New Roman" w:cs="Times New Roman"/>
                <w:sz w:val="28"/>
                <w:szCs w:val="28"/>
              </w:rPr>
              <w:t xml:space="preserve">МОСКАЛЕНКО </w:t>
            </w:r>
            <w:r w:rsidR="00BE3740" w:rsidRPr="001758D4">
              <w:rPr>
                <w:rFonts w:ascii="Times New Roman" w:hAnsi="Times New Roman" w:cs="Times New Roman"/>
                <w:sz w:val="28"/>
                <w:szCs w:val="28"/>
              </w:rPr>
              <w:t>Андрій Вікторович</w:t>
            </w:r>
          </w:p>
        </w:tc>
        <w:tc>
          <w:tcPr>
            <w:tcW w:w="6895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376E2E3" w14:textId="78032E83" w:rsidR="00BE3740" w:rsidRPr="002D1DE4" w:rsidRDefault="00BE3740" w:rsidP="00A021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58D4">
              <w:rPr>
                <w:rFonts w:ascii="Times New Roman" w:hAnsi="Times New Roman" w:cs="Times New Roman"/>
                <w:sz w:val="28"/>
                <w:szCs w:val="28"/>
              </w:rPr>
              <w:t>керівник фотостудії “Фотоклумба</w:t>
            </w:r>
            <w:r w:rsidRPr="001758D4">
              <w:rPr>
                <w:rFonts w:ascii="Times New Roman" w:hAnsi="Times New Roman" w:cs="Times New Roman"/>
                <w:bCs/>
                <w:sz w:val="28"/>
                <w:szCs w:val="28"/>
              </w:rPr>
              <w:t>”</w:t>
            </w:r>
            <w:r w:rsidRPr="001758D4">
              <w:rPr>
                <w:rFonts w:ascii="Times New Roman" w:hAnsi="Times New Roman" w:cs="Times New Roman"/>
                <w:sz w:val="28"/>
                <w:szCs w:val="28"/>
              </w:rPr>
              <w:t xml:space="preserve">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</w:t>
            </w:r>
            <w:r w:rsidRPr="001758D4">
              <w:rPr>
                <w:rFonts w:ascii="Times New Roman" w:hAnsi="Times New Roman" w:cs="Times New Roman"/>
                <w:bCs/>
                <w:sz w:val="28"/>
                <w:szCs w:val="28"/>
              </w:rPr>
              <w:t>” Дніпропетровської обласної ради</w:t>
            </w:r>
            <w:r w:rsidR="00A02178" w:rsidRPr="001758D4">
              <w:rPr>
                <w:rFonts w:ascii="Times New Roman" w:hAnsi="Times New Roman" w:cs="Times New Roman"/>
                <w:bCs/>
                <w:sz w:val="28"/>
                <w:szCs w:val="28"/>
              </w:rPr>
              <w:t>”</w:t>
            </w:r>
          </w:p>
        </w:tc>
      </w:tr>
      <w:tr w:rsidR="00BE3740" w:rsidRPr="00A3634F" w14:paraId="59893BE5" w14:textId="77777777" w:rsidTr="00A02178">
        <w:trPr>
          <w:trHeight w:val="315"/>
        </w:trPr>
        <w:tc>
          <w:tcPr>
            <w:tcW w:w="709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7729A4D" w14:textId="77777777" w:rsidR="00BE3740" w:rsidRPr="00AD19EB" w:rsidRDefault="00BE3740" w:rsidP="0071661D">
            <w:pPr>
              <w:pStyle w:val="a7"/>
              <w:numPr>
                <w:ilvl w:val="1"/>
                <w:numId w:val="1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744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2967D13" w14:textId="7A7DB17E" w:rsidR="00BE3740" w:rsidRPr="001758D4" w:rsidRDefault="00E524EA" w:rsidP="00BE37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58D4">
              <w:rPr>
                <w:rFonts w:ascii="Times New Roman" w:hAnsi="Times New Roman" w:cs="Times New Roman"/>
                <w:sz w:val="28"/>
                <w:szCs w:val="28"/>
              </w:rPr>
              <w:t xml:space="preserve">СКАВРОНСЬКИЙ </w:t>
            </w:r>
            <w:r w:rsidR="00BE3740" w:rsidRPr="001758D4">
              <w:rPr>
                <w:rFonts w:ascii="Times New Roman" w:hAnsi="Times New Roman" w:cs="Times New Roman"/>
                <w:sz w:val="28"/>
                <w:szCs w:val="28"/>
              </w:rPr>
              <w:t>Володимир Григорович</w:t>
            </w:r>
          </w:p>
        </w:tc>
        <w:tc>
          <w:tcPr>
            <w:tcW w:w="6895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2491A77" w14:textId="1CCFE2DE" w:rsidR="00BE3740" w:rsidRPr="001758D4" w:rsidRDefault="00BE3740" w:rsidP="00A021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58D4">
              <w:rPr>
                <w:rFonts w:ascii="Times New Roman" w:hAnsi="Times New Roman" w:cs="Times New Roman"/>
                <w:sz w:val="28"/>
                <w:szCs w:val="28"/>
              </w:rPr>
              <w:t>керівник фотостудії “Світопис” комунального закладу позашкільної освіти “Центр розвитку дітей та молоді “СтартУм” Дніпровської міської ради</w:t>
            </w:r>
          </w:p>
        </w:tc>
      </w:tr>
    </w:tbl>
    <w:p w14:paraId="256481A0" w14:textId="77777777" w:rsidR="00D15C39" w:rsidRDefault="00D15C39" w:rsidP="00D15C39">
      <w:pPr>
        <w:rPr>
          <w:rFonts w:ascii="Times New Roman" w:hAnsi="Times New Roman" w:cs="Times New Roman"/>
          <w:sz w:val="28"/>
          <w:szCs w:val="28"/>
        </w:rPr>
      </w:pPr>
    </w:p>
    <w:p w14:paraId="1BCD9684" w14:textId="77777777" w:rsidR="00D15C39" w:rsidRDefault="00D15C39" w:rsidP="00D15C39">
      <w:pPr>
        <w:rPr>
          <w:rFonts w:ascii="Times New Roman" w:hAnsi="Times New Roman" w:cs="Times New Roman"/>
          <w:sz w:val="28"/>
          <w:szCs w:val="28"/>
        </w:rPr>
      </w:pPr>
    </w:p>
    <w:p w14:paraId="3914130E" w14:textId="77777777" w:rsidR="00D15C39" w:rsidRDefault="00D15C39" w:rsidP="00D15C39">
      <w:pPr>
        <w:rPr>
          <w:rFonts w:ascii="Times New Roman" w:hAnsi="Times New Roman" w:cs="Times New Roman"/>
          <w:sz w:val="28"/>
          <w:szCs w:val="28"/>
        </w:rPr>
      </w:pPr>
    </w:p>
    <w:p w14:paraId="0F2C454E" w14:textId="77777777" w:rsidR="00D15C39" w:rsidRDefault="00D15C39" w:rsidP="00D15C39">
      <w:pPr>
        <w:rPr>
          <w:sz w:val="28"/>
          <w:szCs w:val="28"/>
        </w:rPr>
      </w:pPr>
      <w:r w:rsidRPr="00D5784F">
        <w:rPr>
          <w:rFonts w:ascii="Times New Roman" w:hAnsi="Times New Roman" w:cs="Times New Roman"/>
          <w:sz w:val="28"/>
          <w:szCs w:val="28"/>
        </w:rPr>
        <w:t xml:space="preserve">Методист </w:t>
      </w:r>
    </w:p>
    <w:p w14:paraId="306B7497" w14:textId="77777777" w:rsidR="00D15C39" w:rsidRPr="00D5784F" w:rsidRDefault="00D15C39" w:rsidP="00D15C39">
      <w:pPr>
        <w:rPr>
          <w:rFonts w:ascii="Times New Roman" w:hAnsi="Times New Roman" w:cs="Times New Roman"/>
          <w:sz w:val="28"/>
          <w:szCs w:val="28"/>
        </w:rPr>
      </w:pPr>
      <w:r w:rsidRPr="00D5784F">
        <w:rPr>
          <w:rFonts w:ascii="Times New Roman" w:hAnsi="Times New Roman" w:cs="Times New Roman"/>
          <w:sz w:val="28"/>
          <w:szCs w:val="28"/>
        </w:rPr>
        <w:t>КЗПО “ДОЦНТТ та ІТУМ” ДОР”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 w:rsidRPr="00D5784F">
        <w:rPr>
          <w:rFonts w:ascii="Times New Roman" w:hAnsi="Times New Roman" w:cs="Times New Roman"/>
          <w:sz w:val="28"/>
          <w:szCs w:val="28"/>
        </w:rPr>
        <w:t>Неля РИЧКО</w:t>
      </w:r>
    </w:p>
    <w:p w14:paraId="21FC5B9D" w14:textId="77777777" w:rsidR="000A3440" w:rsidRPr="00A02178" w:rsidRDefault="000A3440" w:rsidP="000A3440">
      <w:pPr>
        <w:rPr>
          <w:rFonts w:ascii="Times New Roman" w:hAnsi="Times New Roman" w:cs="Times New Roman"/>
          <w:sz w:val="28"/>
          <w:szCs w:val="28"/>
        </w:rPr>
      </w:pPr>
    </w:p>
    <w:sectPr w:rsidR="000A3440" w:rsidRPr="00A02178" w:rsidSect="007E0A46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5A2412" w14:textId="77777777" w:rsidR="00C0770B" w:rsidRDefault="00C0770B" w:rsidP="00DC6A08">
      <w:pPr>
        <w:spacing w:after="0" w:line="240" w:lineRule="auto"/>
      </w:pPr>
      <w:r>
        <w:separator/>
      </w:r>
    </w:p>
  </w:endnote>
  <w:endnote w:type="continuationSeparator" w:id="0">
    <w:p w14:paraId="78153242" w14:textId="77777777" w:rsidR="00C0770B" w:rsidRDefault="00C0770B" w:rsidP="00DC6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C1CFD5" w14:textId="77777777" w:rsidR="00C0770B" w:rsidRDefault="00C0770B" w:rsidP="00DC6A08">
      <w:pPr>
        <w:spacing w:after="0" w:line="240" w:lineRule="auto"/>
      </w:pPr>
      <w:r>
        <w:separator/>
      </w:r>
    </w:p>
  </w:footnote>
  <w:footnote w:type="continuationSeparator" w:id="0">
    <w:p w14:paraId="25A9989F" w14:textId="77777777" w:rsidR="00C0770B" w:rsidRDefault="00C0770B" w:rsidP="00DC6A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C1F8D"/>
    <w:multiLevelType w:val="hybridMultilevel"/>
    <w:tmpl w:val="14BCB0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623E5D12">
      <w:start w:val="1"/>
      <w:numFmt w:val="decimal"/>
      <w:lvlText w:val="%2."/>
      <w:lvlJc w:val="left"/>
      <w:pPr>
        <w:ind w:left="502" w:hanging="360"/>
      </w:pPr>
      <w:rPr>
        <w:rFonts w:hint="default"/>
        <w:color w:val="000000" w:themeColor="text1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362D1"/>
    <w:multiLevelType w:val="hybridMultilevel"/>
    <w:tmpl w:val="D366A658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38B2896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FA5CF9"/>
    <w:multiLevelType w:val="hybridMultilevel"/>
    <w:tmpl w:val="8E7EEE02"/>
    <w:lvl w:ilvl="0" w:tplc="623E5D12">
      <w:start w:val="1"/>
      <w:numFmt w:val="decimal"/>
      <w:lvlText w:val="%1."/>
      <w:lvlJc w:val="left"/>
      <w:pPr>
        <w:ind w:left="502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1A1664C5"/>
    <w:multiLevelType w:val="hybridMultilevel"/>
    <w:tmpl w:val="0E3099D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2000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91E9D"/>
    <w:multiLevelType w:val="hybridMultilevel"/>
    <w:tmpl w:val="112E5C1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623E5D12">
      <w:start w:val="1"/>
      <w:numFmt w:val="decimal"/>
      <w:lvlText w:val="%2."/>
      <w:lvlJc w:val="left"/>
      <w:pPr>
        <w:ind w:left="1440" w:hanging="360"/>
      </w:pPr>
      <w:rPr>
        <w:rFonts w:hint="default"/>
        <w:color w:val="000000" w:themeColor="text1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6E0D7D"/>
    <w:multiLevelType w:val="hybridMultilevel"/>
    <w:tmpl w:val="5DB437C0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A0654C"/>
    <w:multiLevelType w:val="hybridMultilevel"/>
    <w:tmpl w:val="A6826CB8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E10B22"/>
    <w:multiLevelType w:val="hybridMultilevel"/>
    <w:tmpl w:val="03229BB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2000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0E1DB4"/>
    <w:multiLevelType w:val="hybridMultilevel"/>
    <w:tmpl w:val="6BCCE2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623E5D12">
      <w:start w:val="1"/>
      <w:numFmt w:val="decimal"/>
      <w:lvlText w:val="%2."/>
      <w:lvlJc w:val="left"/>
      <w:pPr>
        <w:ind w:left="1440" w:hanging="360"/>
      </w:pPr>
      <w:rPr>
        <w:rFonts w:hint="default"/>
        <w:color w:val="000000" w:themeColor="text1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8D42E3"/>
    <w:multiLevelType w:val="hybridMultilevel"/>
    <w:tmpl w:val="9A44D35C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2F64F7"/>
    <w:multiLevelType w:val="hybridMultilevel"/>
    <w:tmpl w:val="4520413C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F84E85"/>
    <w:multiLevelType w:val="hybridMultilevel"/>
    <w:tmpl w:val="F622229C"/>
    <w:lvl w:ilvl="0" w:tplc="2000000F">
      <w:start w:val="1"/>
      <w:numFmt w:val="decimal"/>
      <w:lvlText w:val="%1."/>
      <w:lvlJc w:val="left"/>
      <w:pPr>
        <w:ind w:left="502" w:hanging="360"/>
      </w:pPr>
    </w:lvl>
    <w:lvl w:ilvl="1" w:tplc="20000019" w:tentative="1">
      <w:start w:val="1"/>
      <w:numFmt w:val="lowerLetter"/>
      <w:lvlText w:val="%2."/>
      <w:lvlJc w:val="left"/>
      <w:pPr>
        <w:ind w:left="1222" w:hanging="360"/>
      </w:pPr>
    </w:lvl>
    <w:lvl w:ilvl="2" w:tplc="2000001B" w:tentative="1">
      <w:start w:val="1"/>
      <w:numFmt w:val="lowerRoman"/>
      <w:lvlText w:val="%3."/>
      <w:lvlJc w:val="right"/>
      <w:pPr>
        <w:ind w:left="1942" w:hanging="180"/>
      </w:pPr>
    </w:lvl>
    <w:lvl w:ilvl="3" w:tplc="2000000F" w:tentative="1">
      <w:start w:val="1"/>
      <w:numFmt w:val="decimal"/>
      <w:lvlText w:val="%4."/>
      <w:lvlJc w:val="left"/>
      <w:pPr>
        <w:ind w:left="2662" w:hanging="360"/>
      </w:pPr>
    </w:lvl>
    <w:lvl w:ilvl="4" w:tplc="20000019" w:tentative="1">
      <w:start w:val="1"/>
      <w:numFmt w:val="lowerLetter"/>
      <w:lvlText w:val="%5."/>
      <w:lvlJc w:val="left"/>
      <w:pPr>
        <w:ind w:left="3382" w:hanging="360"/>
      </w:pPr>
    </w:lvl>
    <w:lvl w:ilvl="5" w:tplc="2000001B" w:tentative="1">
      <w:start w:val="1"/>
      <w:numFmt w:val="lowerRoman"/>
      <w:lvlText w:val="%6."/>
      <w:lvlJc w:val="right"/>
      <w:pPr>
        <w:ind w:left="4102" w:hanging="180"/>
      </w:pPr>
    </w:lvl>
    <w:lvl w:ilvl="6" w:tplc="2000000F" w:tentative="1">
      <w:start w:val="1"/>
      <w:numFmt w:val="decimal"/>
      <w:lvlText w:val="%7."/>
      <w:lvlJc w:val="left"/>
      <w:pPr>
        <w:ind w:left="4822" w:hanging="360"/>
      </w:pPr>
    </w:lvl>
    <w:lvl w:ilvl="7" w:tplc="20000019" w:tentative="1">
      <w:start w:val="1"/>
      <w:numFmt w:val="lowerLetter"/>
      <w:lvlText w:val="%8."/>
      <w:lvlJc w:val="left"/>
      <w:pPr>
        <w:ind w:left="5542" w:hanging="360"/>
      </w:pPr>
    </w:lvl>
    <w:lvl w:ilvl="8" w:tplc="200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7BF3665F"/>
    <w:multiLevelType w:val="hybridMultilevel"/>
    <w:tmpl w:val="2DE6434C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8361090">
    <w:abstractNumId w:val="2"/>
  </w:num>
  <w:num w:numId="2" w16cid:durableId="301473108">
    <w:abstractNumId w:val="11"/>
  </w:num>
  <w:num w:numId="3" w16cid:durableId="1706515805">
    <w:abstractNumId w:val="6"/>
  </w:num>
  <w:num w:numId="4" w16cid:durableId="1192257607">
    <w:abstractNumId w:val="12"/>
  </w:num>
  <w:num w:numId="5" w16cid:durableId="285235504">
    <w:abstractNumId w:val="10"/>
  </w:num>
  <w:num w:numId="6" w16cid:durableId="1864973803">
    <w:abstractNumId w:val="5"/>
  </w:num>
  <w:num w:numId="7" w16cid:durableId="1979142001">
    <w:abstractNumId w:val="1"/>
  </w:num>
  <w:num w:numId="8" w16cid:durableId="1235624192">
    <w:abstractNumId w:val="9"/>
  </w:num>
  <w:num w:numId="9" w16cid:durableId="899752321">
    <w:abstractNumId w:val="3"/>
  </w:num>
  <w:num w:numId="10" w16cid:durableId="517239584">
    <w:abstractNumId w:val="7"/>
  </w:num>
  <w:num w:numId="11" w16cid:durableId="309335315">
    <w:abstractNumId w:val="4"/>
  </w:num>
  <w:num w:numId="12" w16cid:durableId="352656832">
    <w:abstractNumId w:val="8"/>
  </w:num>
  <w:num w:numId="13" w16cid:durableId="7732125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05DF"/>
    <w:rsid w:val="000076C1"/>
    <w:rsid w:val="0007724D"/>
    <w:rsid w:val="00092F26"/>
    <w:rsid w:val="000A3440"/>
    <w:rsid w:val="000B3A85"/>
    <w:rsid w:val="0012121D"/>
    <w:rsid w:val="00131EFB"/>
    <w:rsid w:val="00150344"/>
    <w:rsid w:val="00153416"/>
    <w:rsid w:val="001553A7"/>
    <w:rsid w:val="00162679"/>
    <w:rsid w:val="001758D4"/>
    <w:rsid w:val="001862E0"/>
    <w:rsid w:val="00186AB3"/>
    <w:rsid w:val="00187CE5"/>
    <w:rsid w:val="001B31C5"/>
    <w:rsid w:val="001B7272"/>
    <w:rsid w:val="001C41F1"/>
    <w:rsid w:val="001D7A26"/>
    <w:rsid w:val="002349C8"/>
    <w:rsid w:val="002633D8"/>
    <w:rsid w:val="002A5DE5"/>
    <w:rsid w:val="002B7A60"/>
    <w:rsid w:val="002C0900"/>
    <w:rsid w:val="002D1DE4"/>
    <w:rsid w:val="002D68AD"/>
    <w:rsid w:val="00306424"/>
    <w:rsid w:val="00316A0D"/>
    <w:rsid w:val="00324F1A"/>
    <w:rsid w:val="003A18AD"/>
    <w:rsid w:val="003A5E21"/>
    <w:rsid w:val="003C0F05"/>
    <w:rsid w:val="003F11FC"/>
    <w:rsid w:val="004263BC"/>
    <w:rsid w:val="00464D04"/>
    <w:rsid w:val="004730B5"/>
    <w:rsid w:val="00481A5F"/>
    <w:rsid w:val="0048599B"/>
    <w:rsid w:val="0049375C"/>
    <w:rsid w:val="004C4BA7"/>
    <w:rsid w:val="004D1250"/>
    <w:rsid w:val="004F1BF4"/>
    <w:rsid w:val="004F275C"/>
    <w:rsid w:val="004F66D4"/>
    <w:rsid w:val="00511ECE"/>
    <w:rsid w:val="00516D97"/>
    <w:rsid w:val="00527F0D"/>
    <w:rsid w:val="00535E41"/>
    <w:rsid w:val="00566ED8"/>
    <w:rsid w:val="00582D05"/>
    <w:rsid w:val="00587691"/>
    <w:rsid w:val="005964F3"/>
    <w:rsid w:val="005A1689"/>
    <w:rsid w:val="005B166F"/>
    <w:rsid w:val="005B699E"/>
    <w:rsid w:val="005F3366"/>
    <w:rsid w:val="00603D6C"/>
    <w:rsid w:val="00610972"/>
    <w:rsid w:val="00612E1A"/>
    <w:rsid w:val="00616C89"/>
    <w:rsid w:val="006374BD"/>
    <w:rsid w:val="00674137"/>
    <w:rsid w:val="006C4BD3"/>
    <w:rsid w:val="006D01DB"/>
    <w:rsid w:val="006D775B"/>
    <w:rsid w:val="006E3634"/>
    <w:rsid w:val="006E61D6"/>
    <w:rsid w:val="0071661D"/>
    <w:rsid w:val="00732D3C"/>
    <w:rsid w:val="00747C19"/>
    <w:rsid w:val="00792463"/>
    <w:rsid w:val="007A22B2"/>
    <w:rsid w:val="007A5465"/>
    <w:rsid w:val="007B0A43"/>
    <w:rsid w:val="007E0A46"/>
    <w:rsid w:val="007E51E0"/>
    <w:rsid w:val="00800997"/>
    <w:rsid w:val="008373FD"/>
    <w:rsid w:val="00842A52"/>
    <w:rsid w:val="00853449"/>
    <w:rsid w:val="00892E2F"/>
    <w:rsid w:val="008A563C"/>
    <w:rsid w:val="008C108A"/>
    <w:rsid w:val="008C1561"/>
    <w:rsid w:val="008C593A"/>
    <w:rsid w:val="008D6A9B"/>
    <w:rsid w:val="00900E49"/>
    <w:rsid w:val="009041BA"/>
    <w:rsid w:val="0093696F"/>
    <w:rsid w:val="00942712"/>
    <w:rsid w:val="00954786"/>
    <w:rsid w:val="00964992"/>
    <w:rsid w:val="00966DF7"/>
    <w:rsid w:val="009705DF"/>
    <w:rsid w:val="00990896"/>
    <w:rsid w:val="00993E81"/>
    <w:rsid w:val="009B3923"/>
    <w:rsid w:val="009D1E20"/>
    <w:rsid w:val="009F113C"/>
    <w:rsid w:val="00A02178"/>
    <w:rsid w:val="00A1717C"/>
    <w:rsid w:val="00A31AE1"/>
    <w:rsid w:val="00A3340A"/>
    <w:rsid w:val="00A65B17"/>
    <w:rsid w:val="00A70FC6"/>
    <w:rsid w:val="00A83201"/>
    <w:rsid w:val="00AD19EB"/>
    <w:rsid w:val="00AF6F41"/>
    <w:rsid w:val="00B30D79"/>
    <w:rsid w:val="00B372C1"/>
    <w:rsid w:val="00B83CE2"/>
    <w:rsid w:val="00B92749"/>
    <w:rsid w:val="00BA4D0E"/>
    <w:rsid w:val="00BC0CA2"/>
    <w:rsid w:val="00BD0583"/>
    <w:rsid w:val="00BE3740"/>
    <w:rsid w:val="00BE74D6"/>
    <w:rsid w:val="00C05BAC"/>
    <w:rsid w:val="00C0770B"/>
    <w:rsid w:val="00C272C3"/>
    <w:rsid w:val="00C50E24"/>
    <w:rsid w:val="00C707F1"/>
    <w:rsid w:val="00C7086B"/>
    <w:rsid w:val="00C86B3E"/>
    <w:rsid w:val="00CA2A64"/>
    <w:rsid w:val="00CB2CB1"/>
    <w:rsid w:val="00CE39F4"/>
    <w:rsid w:val="00D052D3"/>
    <w:rsid w:val="00D11E70"/>
    <w:rsid w:val="00D15C39"/>
    <w:rsid w:val="00D17E33"/>
    <w:rsid w:val="00D204EE"/>
    <w:rsid w:val="00D32813"/>
    <w:rsid w:val="00D47DA3"/>
    <w:rsid w:val="00D67FC0"/>
    <w:rsid w:val="00D81178"/>
    <w:rsid w:val="00DA5EF0"/>
    <w:rsid w:val="00DA5FC9"/>
    <w:rsid w:val="00DC012E"/>
    <w:rsid w:val="00DC6A08"/>
    <w:rsid w:val="00DF1365"/>
    <w:rsid w:val="00DF3614"/>
    <w:rsid w:val="00E1299B"/>
    <w:rsid w:val="00E32FA1"/>
    <w:rsid w:val="00E524EA"/>
    <w:rsid w:val="00E705E0"/>
    <w:rsid w:val="00E76C69"/>
    <w:rsid w:val="00ED677A"/>
    <w:rsid w:val="00EE27D6"/>
    <w:rsid w:val="00EE55D9"/>
    <w:rsid w:val="00EF670B"/>
    <w:rsid w:val="00F12702"/>
    <w:rsid w:val="00F220EB"/>
    <w:rsid w:val="00F64262"/>
    <w:rsid w:val="00F66BF2"/>
    <w:rsid w:val="00F836BA"/>
    <w:rsid w:val="00F91E76"/>
    <w:rsid w:val="00F9548D"/>
    <w:rsid w:val="00F96E24"/>
    <w:rsid w:val="00FC05AA"/>
    <w:rsid w:val="00FF075B"/>
    <w:rsid w:val="00FF5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A8B3D"/>
  <w15:docId w15:val="{81FF6B92-EA07-4CAD-9696-C66A362FB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4BD"/>
    <w:pPr>
      <w:spacing w:line="259" w:lineRule="auto"/>
    </w:pPr>
    <w:rPr>
      <w:kern w:val="0"/>
      <w:sz w:val="22"/>
      <w:szCs w:val="22"/>
      <w:lang w:val="uk-U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705DF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705DF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705DF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705DF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705DF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705DF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705DF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705DF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705DF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05D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705D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705D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705DF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705DF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705D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705D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705D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705D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705D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9705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705DF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9705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705DF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9705D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705DF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a8">
    <w:name w:val="Intense Emphasis"/>
    <w:basedOn w:val="a0"/>
    <w:uiPriority w:val="21"/>
    <w:qFormat/>
    <w:rsid w:val="009705DF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705D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9705DF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9705DF"/>
    <w:rPr>
      <w:b/>
      <w:bCs/>
      <w:smallCaps/>
      <w:color w:val="0F4761" w:themeColor="accent1" w:themeShade="BF"/>
      <w:spacing w:val="5"/>
    </w:rPr>
  </w:style>
  <w:style w:type="table" w:styleId="ac">
    <w:name w:val="Table Grid"/>
    <w:basedOn w:val="a1"/>
    <w:uiPriority w:val="39"/>
    <w:rsid w:val="006374BD"/>
    <w:pPr>
      <w:spacing w:after="0" w:line="240" w:lineRule="auto"/>
    </w:pPr>
    <w:rPr>
      <w:kern w:val="0"/>
      <w:sz w:val="22"/>
      <w:szCs w:val="22"/>
      <w:lang w:val="uk-UA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DC6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C6A08"/>
    <w:rPr>
      <w:kern w:val="0"/>
      <w:sz w:val="22"/>
      <w:szCs w:val="22"/>
      <w:lang w:val="uk-UA"/>
      <w14:ligatures w14:val="none"/>
    </w:rPr>
  </w:style>
  <w:style w:type="paragraph" w:styleId="af">
    <w:name w:val="footer"/>
    <w:basedOn w:val="a"/>
    <w:link w:val="af0"/>
    <w:uiPriority w:val="99"/>
    <w:unhideWhenUsed/>
    <w:rsid w:val="00DC6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C6A08"/>
    <w:rPr>
      <w:kern w:val="0"/>
      <w:sz w:val="22"/>
      <w:szCs w:val="22"/>
      <w:lang w:val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72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1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Rychko Nelya</dc:creator>
  <cp:keywords/>
  <dc:description/>
  <cp:lastModifiedBy>Rychko Nelya</cp:lastModifiedBy>
  <cp:revision>4</cp:revision>
  <dcterms:created xsi:type="dcterms:W3CDTF">2024-11-10T10:57:00Z</dcterms:created>
  <dcterms:modified xsi:type="dcterms:W3CDTF">2025-11-05T11:13:00Z</dcterms:modified>
</cp:coreProperties>
</file>